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28" w:rsidRDefault="00910228" w:rsidP="00910228">
      <w:pPr>
        <w:jc w:val="center"/>
        <w:rPr>
          <w:rFonts w:ascii="Times New Roman" w:hAnsi="Times New Roman"/>
          <w:b/>
          <w:sz w:val="32"/>
          <w:szCs w:val="32"/>
        </w:rPr>
      </w:pPr>
      <w:r w:rsidRPr="00713037">
        <w:rPr>
          <w:rFonts w:ascii="Times New Roman" w:hAnsi="Times New Roman"/>
          <w:b/>
          <w:sz w:val="32"/>
          <w:szCs w:val="32"/>
        </w:rPr>
        <w:t>Анкета для родителей</w:t>
      </w:r>
    </w:p>
    <w:p w:rsidR="00910228" w:rsidRPr="00713037" w:rsidRDefault="00910228" w:rsidP="00910228">
      <w:pPr>
        <w:jc w:val="center"/>
        <w:rPr>
          <w:rFonts w:ascii="Times New Roman" w:hAnsi="Times New Roman"/>
          <w:b/>
          <w:sz w:val="32"/>
          <w:szCs w:val="32"/>
        </w:rPr>
      </w:pPr>
      <w:r w:rsidRPr="00713037">
        <w:rPr>
          <w:rFonts w:ascii="Times New Roman" w:hAnsi="Times New Roman"/>
          <w:b/>
          <w:sz w:val="32"/>
          <w:szCs w:val="32"/>
        </w:rPr>
        <w:t xml:space="preserve"> «Разговор о правильном питании»</w:t>
      </w:r>
    </w:p>
    <w:p w:rsidR="00910228" w:rsidRPr="00713037" w:rsidRDefault="00910228" w:rsidP="00910228">
      <w:pPr>
        <w:rPr>
          <w:rFonts w:ascii="Times New Roman" w:hAnsi="Times New Roman"/>
        </w:rPr>
      </w:pP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1.Укажите, пожалуйста, пол Вашего ребенка________________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мужской</w:t>
      </w:r>
      <w:r w:rsidRPr="001A2394">
        <w:rPr>
          <w:rFonts w:ascii="Times New Roman" w:hAnsi="Times New Roman"/>
          <w:sz w:val="28"/>
          <w:szCs w:val="28"/>
        </w:rPr>
        <w:tab/>
        <w:t>- женский____________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 месяц и год рождения ребенка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Каков состав вашей семьи (включая ребенка)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910228" w:rsidRPr="001A2394" w:rsidTr="009462C8">
        <w:tc>
          <w:tcPr>
            <w:tcW w:w="4785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- два человека</w:t>
            </w:r>
          </w:p>
        </w:tc>
        <w:tc>
          <w:tcPr>
            <w:tcW w:w="4786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четыре человека</w:t>
            </w:r>
          </w:p>
        </w:tc>
      </w:tr>
      <w:tr w:rsidR="00910228" w:rsidRPr="001A2394" w:rsidTr="009462C8">
        <w:tc>
          <w:tcPr>
            <w:tcW w:w="4785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- три человека</w:t>
            </w:r>
          </w:p>
        </w:tc>
        <w:tc>
          <w:tcPr>
            <w:tcW w:w="4786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больше четырех</w:t>
            </w:r>
          </w:p>
        </w:tc>
      </w:tr>
    </w:tbl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5. Во сколько часов ребенок обычно уходит в школу ______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6. Во сколько часов ребенок обычно приходит из школы ______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7. Занимается ли Ваш ребенок дополнительно в:</w:t>
      </w:r>
      <w:r w:rsidRPr="001A2394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6"/>
        <w:gridCol w:w="4679"/>
      </w:tblGrid>
      <w:tr w:rsidR="00910228" w:rsidRPr="001A2394" w:rsidTr="009462C8">
        <w:tc>
          <w:tcPr>
            <w:tcW w:w="4785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- спортивной секции или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кружке </w:t>
            </w:r>
          </w:p>
        </w:tc>
        <w:tc>
          <w:tcPr>
            <w:tcW w:w="4786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танцевальном кружке</w:t>
            </w:r>
          </w:p>
        </w:tc>
      </w:tr>
      <w:tr w:rsidR="00910228" w:rsidRPr="001A2394" w:rsidTr="009462C8">
        <w:tc>
          <w:tcPr>
            <w:tcW w:w="4785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- музыкальной школе</w:t>
            </w:r>
          </w:p>
        </w:tc>
        <w:tc>
          <w:tcPr>
            <w:tcW w:w="4786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кружке «рукоделия», рисования</w:t>
            </w:r>
          </w:p>
        </w:tc>
      </w:tr>
    </w:tbl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- другое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8. Сколько дней в неделю посещает Ваш ребенок дополнительные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занятия_______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9. Ваш ребенок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2331"/>
        <w:gridCol w:w="2331"/>
        <w:gridCol w:w="2347"/>
      </w:tblGrid>
      <w:tr w:rsidR="00910228" w:rsidRPr="001A2394" w:rsidTr="009462C8">
        <w:tc>
          <w:tcPr>
            <w:tcW w:w="2392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-завтракает каждый день,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завтракает</w:t>
            </w:r>
          </w:p>
        </w:tc>
      </w:tr>
      <w:tr w:rsidR="00910228" w:rsidRPr="001A2394" w:rsidTr="009462C8">
        <w:tc>
          <w:tcPr>
            <w:tcW w:w="2392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- </w:t>
            </w:r>
            <w:proofErr w:type="gramStart"/>
            <w:r w:rsidRPr="001A2394">
              <w:rPr>
                <w:rFonts w:ascii="Times New Roman" w:hAnsi="Times New Roman"/>
                <w:sz w:val="28"/>
                <w:szCs w:val="28"/>
              </w:rPr>
              <w:t>обедает  каждый</w:t>
            </w:r>
            <w:proofErr w:type="gramEnd"/>
            <w:r w:rsidRPr="001A2394">
              <w:rPr>
                <w:rFonts w:ascii="Times New Roman" w:hAnsi="Times New Roman"/>
                <w:sz w:val="28"/>
                <w:szCs w:val="28"/>
              </w:rPr>
              <w:t xml:space="preserve"> день,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обедает</w:t>
            </w:r>
          </w:p>
        </w:tc>
      </w:tr>
      <w:tr w:rsidR="00910228" w:rsidRPr="001A2394" w:rsidTr="009462C8">
        <w:tc>
          <w:tcPr>
            <w:tcW w:w="2392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- ест полдник каждый день,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ест полдник</w:t>
            </w:r>
          </w:p>
        </w:tc>
      </w:tr>
      <w:tr w:rsidR="00910228" w:rsidRPr="001A2394" w:rsidTr="009462C8">
        <w:tc>
          <w:tcPr>
            <w:tcW w:w="2392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-ужинает каждый день,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почти каждый день,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от случая к случаю,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обычно не ест ужин</w:t>
            </w:r>
          </w:p>
        </w:tc>
      </w:tr>
    </w:tbl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10. Ваш ребенок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- завтракает всегда в одно и то же время (укажите время_________)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чаще в одно и то же время (укажите время) зависит от обстоятельств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- обедает всегда в одно и то же время (укажите время</w:t>
      </w:r>
      <w:r w:rsidRPr="001A2394">
        <w:rPr>
          <w:rFonts w:ascii="Times New Roman" w:hAnsi="Times New Roman"/>
          <w:sz w:val="28"/>
          <w:szCs w:val="28"/>
        </w:rPr>
        <w:tab/>
        <w:t>)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чаще в одно и то же время (укажите время__________)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зависит от обстоятельств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ест полдник всегда в одно и то же время (укажите время_____)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чаше в одно и то же время (укажите время</w:t>
      </w:r>
      <w:r w:rsidRPr="001A2394">
        <w:rPr>
          <w:rFonts w:ascii="Times New Roman" w:hAnsi="Times New Roman"/>
          <w:sz w:val="28"/>
          <w:szCs w:val="28"/>
        </w:rPr>
        <w:tab/>
        <w:t>)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зависит от обстоятельств,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-  ужинает всегда в одно и то же время (укажите время______)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чаще в одно и то же время (укажите время______)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11.Обычно ребенок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завтракает с аппетитом,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принуждения и без удовольствия,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не хочет есть,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lastRenderedPageBreak/>
        <w:t xml:space="preserve">    зависит от обстоятельств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- обедает с аппетитом,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принуждения и без удовольствия,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не хочет есть зависит от обстоятельств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ест полдник с аппетитом без принуждения,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удовольствия, не хочет есть,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ужинает с аппетитом без принуждения,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без удовольствия, не хочет есть,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зависит от обстоятельств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12.</w:t>
      </w:r>
      <w:r w:rsidRPr="001A2394">
        <w:rPr>
          <w:rFonts w:ascii="Times New Roman" w:hAnsi="Times New Roman"/>
          <w:sz w:val="28"/>
          <w:szCs w:val="28"/>
        </w:rPr>
        <w:tab/>
        <w:t>Обычно ребенок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- завтракает дома в школе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обедает дома в школе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ест полдник дома в школе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-  ужинает дома в школе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13.</w:t>
      </w:r>
      <w:r w:rsidRPr="001A2394">
        <w:rPr>
          <w:rFonts w:ascii="Times New Roman" w:hAnsi="Times New Roman"/>
          <w:sz w:val="28"/>
          <w:szCs w:val="28"/>
        </w:rPr>
        <w:tab/>
        <w:t xml:space="preserve">Просит ли ребенок есть, между основными приемами пиши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8"/>
        <w:gridCol w:w="2343"/>
        <w:gridCol w:w="2330"/>
        <w:gridCol w:w="2334"/>
      </w:tblGrid>
      <w:tr w:rsidR="00910228" w:rsidRPr="001A2394" w:rsidTr="009462C8">
        <w:trPr>
          <w:trHeight w:val="271"/>
        </w:trPr>
        <w:tc>
          <w:tcPr>
            <w:tcW w:w="2392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-   да, 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постоянно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довольно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часто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иногда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не просит;</w:t>
            </w:r>
          </w:p>
        </w:tc>
      </w:tr>
    </w:tbl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14.</w:t>
      </w:r>
      <w:r w:rsidRPr="001A2394">
        <w:rPr>
          <w:rFonts w:ascii="Times New Roman" w:hAnsi="Times New Roman"/>
          <w:sz w:val="28"/>
          <w:szCs w:val="28"/>
        </w:rPr>
        <w:tab/>
        <w:t>Укажите, пожалуйста, что обычно ест Ваш ребенок на завтрак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Укажите, пожалуйста, что обычно ест Ваш ребенок на обед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Укажите, пожалуйста, что обычно ест Ваш ребенок на полдник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Укажите, пожалуйста, что обычно ест Ваш ребенок на ужин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Оцените, пожалуйста, соблюдение Вашим ребенком правил гигиены,</w:t>
      </w:r>
      <w:r w:rsidRPr="00A820BC">
        <w:rPr>
          <w:rFonts w:ascii="Times New Roman" w:hAnsi="Times New Roman"/>
          <w:sz w:val="28"/>
          <w:szCs w:val="28"/>
        </w:rPr>
        <w:t xml:space="preserve"> </w:t>
      </w:r>
      <w:r w:rsidRPr="001A2394">
        <w:rPr>
          <w:rFonts w:ascii="Times New Roman" w:hAnsi="Times New Roman"/>
          <w:sz w:val="28"/>
          <w:szCs w:val="28"/>
        </w:rPr>
        <w:t>(мытье рук перед едой)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-  ребенок без напоминаний всегда моет руки перед едой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 ребенок знает о необходимости мытья рук, однако, иногда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 забывает об этом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- ребенок знает о необходимости мытья рук, однако, часто забывает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об этом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19.</w:t>
      </w:r>
      <w:r w:rsidRPr="001A2394">
        <w:rPr>
          <w:rFonts w:ascii="Times New Roman" w:hAnsi="Times New Roman"/>
          <w:sz w:val="28"/>
          <w:szCs w:val="28"/>
        </w:rPr>
        <w:tab/>
        <w:t>Охотно ли ест Ваш ребенок салаты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90"/>
        <w:gridCol w:w="3190"/>
        <w:gridCol w:w="3628"/>
      </w:tblGrid>
      <w:tr w:rsidR="00910228" w:rsidRPr="001A2394" w:rsidTr="009462C8">
        <w:tc>
          <w:tcPr>
            <w:tcW w:w="3190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  <w:r w:rsidRPr="001A2394">
              <w:rPr>
                <w:rFonts w:ascii="Times New Roman" w:hAnsi="Times New Roman"/>
                <w:sz w:val="28"/>
                <w:szCs w:val="28"/>
              </w:rPr>
              <w:tab/>
              <w:t>да,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очень часто</w:t>
            </w:r>
          </w:p>
        </w:tc>
        <w:tc>
          <w:tcPr>
            <w:tcW w:w="3190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да - не очень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охотно </w:t>
            </w:r>
          </w:p>
        </w:tc>
        <w:tc>
          <w:tcPr>
            <w:tcW w:w="3628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салаты ему не 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нравятся</w:t>
            </w:r>
          </w:p>
        </w:tc>
      </w:tr>
    </w:tbl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20.</w:t>
      </w:r>
      <w:r w:rsidRPr="001A2394">
        <w:rPr>
          <w:rFonts w:ascii="Times New Roman" w:hAnsi="Times New Roman"/>
          <w:sz w:val="28"/>
          <w:szCs w:val="28"/>
        </w:rPr>
        <w:tab/>
        <w:t>Охотно ли Ваш ребенок ест супы или борщи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3168"/>
        <w:gridCol w:w="1198"/>
        <w:gridCol w:w="2393"/>
        <w:gridCol w:w="3249"/>
      </w:tblGrid>
      <w:tr w:rsidR="00910228" w:rsidRPr="001A2394" w:rsidTr="009462C8">
        <w:trPr>
          <w:trHeight w:val="312"/>
        </w:trPr>
        <w:tc>
          <w:tcPr>
            <w:tcW w:w="3168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1A2394">
              <w:rPr>
                <w:rFonts w:ascii="Times New Roman" w:hAnsi="Times New Roman"/>
                <w:sz w:val="28"/>
                <w:szCs w:val="28"/>
              </w:rPr>
              <w:tab/>
              <w:t>да, очень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 охотно</w:t>
            </w:r>
          </w:p>
        </w:tc>
        <w:tc>
          <w:tcPr>
            <w:tcW w:w="1198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2393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не очень охотно </w:t>
            </w:r>
          </w:p>
        </w:tc>
        <w:tc>
          <w:tcPr>
            <w:tcW w:w="3249" w:type="dxa"/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супы ему не нравятся</w:t>
            </w:r>
          </w:p>
        </w:tc>
      </w:tr>
    </w:tbl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21.</w:t>
      </w:r>
      <w:r w:rsidRPr="001A2394">
        <w:rPr>
          <w:rFonts w:ascii="Times New Roman" w:hAnsi="Times New Roman"/>
          <w:sz w:val="28"/>
          <w:szCs w:val="28"/>
        </w:rPr>
        <w:tab/>
        <w:t>Оцените предпочтения Вашего ребенка в напитках.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-выбрав и проставив баллы от 10 — до 0 (самый любимый напиток-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10 баллов)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8"/>
        <w:gridCol w:w="1865"/>
        <w:gridCol w:w="1403"/>
        <w:gridCol w:w="1371"/>
        <w:gridCol w:w="1476"/>
        <w:gridCol w:w="1752"/>
      </w:tblGrid>
      <w:tr w:rsidR="00910228" w:rsidRPr="001A2394" w:rsidTr="009462C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молоко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газированные напитки (пепси, кола)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соки 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чай 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 компот    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минеральная вода</w:t>
            </w:r>
          </w:p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228" w:rsidRPr="001A2394" w:rsidTr="009462C8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22.</w:t>
      </w:r>
      <w:r w:rsidRPr="001A2394">
        <w:rPr>
          <w:rFonts w:ascii="Times New Roman" w:hAnsi="Times New Roman"/>
          <w:sz w:val="28"/>
          <w:szCs w:val="28"/>
        </w:rPr>
        <w:tab/>
        <w:t xml:space="preserve">Оцените, пожалуйста, предпочтения Вашего ребенка в отношении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следующих видов продуктов, проставив баллы от 10 до 0 (самый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любимый из продуктов- 10 баллов)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19"/>
        <w:gridCol w:w="2726"/>
      </w:tblGrid>
      <w:tr w:rsidR="00910228" w:rsidRPr="001A2394" w:rsidTr="009462C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</w:t>
            </w:r>
            <w:r w:rsidRPr="001A2394">
              <w:rPr>
                <w:rFonts w:ascii="Times New Roman" w:hAnsi="Times New Roman"/>
                <w:sz w:val="28"/>
                <w:szCs w:val="28"/>
              </w:rPr>
              <w:tab/>
              <w:t xml:space="preserve">фрукты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228" w:rsidRPr="001A2394" w:rsidTr="009462C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мороженое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228" w:rsidRPr="001A2394" w:rsidTr="009462C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чипсы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228" w:rsidRPr="001A2394" w:rsidTr="009462C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шоколад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228" w:rsidRPr="001A2394" w:rsidTr="009462C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каши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228" w:rsidRPr="001A2394" w:rsidTr="009462C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продукты из молока (творожки, суфле и т.д.)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228" w:rsidRPr="001A2394" w:rsidTr="009462C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мед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228" w:rsidRPr="001A2394" w:rsidTr="009462C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 xml:space="preserve">- варенье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0228" w:rsidRPr="001A2394" w:rsidTr="009462C8"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  <w:r w:rsidRPr="001A2394">
              <w:rPr>
                <w:rFonts w:ascii="Times New Roman" w:hAnsi="Times New Roman"/>
                <w:sz w:val="28"/>
                <w:szCs w:val="28"/>
              </w:rPr>
              <w:t>- пирожное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228" w:rsidRPr="001A2394" w:rsidRDefault="00910228" w:rsidP="009462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23.</w:t>
      </w:r>
      <w:r w:rsidRPr="001A2394">
        <w:rPr>
          <w:rFonts w:ascii="Times New Roman" w:hAnsi="Times New Roman"/>
          <w:sz w:val="28"/>
          <w:szCs w:val="28"/>
        </w:rPr>
        <w:tab/>
      </w:r>
      <w:proofErr w:type="gramStart"/>
      <w:r w:rsidRPr="001A2394">
        <w:rPr>
          <w:rFonts w:ascii="Times New Roman" w:hAnsi="Times New Roman"/>
          <w:sz w:val="28"/>
          <w:szCs w:val="28"/>
        </w:rPr>
        <w:t>С</w:t>
      </w:r>
      <w:proofErr w:type="gramEnd"/>
      <w:r w:rsidRPr="001A2394">
        <w:rPr>
          <w:rFonts w:ascii="Times New Roman" w:hAnsi="Times New Roman"/>
          <w:sz w:val="28"/>
          <w:szCs w:val="28"/>
        </w:rPr>
        <w:t xml:space="preserve"> какими проблемами в организации питания ребенка Вы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      сталкиваетесь: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-</w:t>
      </w:r>
      <w:r w:rsidRPr="001A2394">
        <w:rPr>
          <w:rFonts w:ascii="Times New Roman" w:hAnsi="Times New Roman"/>
          <w:sz w:val="28"/>
          <w:szCs w:val="28"/>
        </w:rPr>
        <w:tab/>
        <w:t>отсутствие аппетита у ребенка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трудности с организацией регулярного питания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недостаток средств для того, чтобы организовать полноценное сбалансированное питание ребенка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>недостаточность информации о том, как организовать правильное питание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ребенку не нравятся многие полезные продукты </w:t>
      </w:r>
    </w:p>
    <w:p w:rsidR="00910228" w:rsidRPr="001A2394" w:rsidRDefault="00910228" w:rsidP="00910228">
      <w:pPr>
        <w:rPr>
          <w:rFonts w:ascii="Times New Roman" w:hAnsi="Times New Roman"/>
          <w:sz w:val="28"/>
          <w:szCs w:val="28"/>
        </w:rPr>
      </w:pPr>
      <w:r w:rsidRPr="001A2394">
        <w:rPr>
          <w:rFonts w:ascii="Times New Roman" w:hAnsi="Times New Roman"/>
          <w:sz w:val="28"/>
          <w:szCs w:val="28"/>
        </w:rPr>
        <w:t xml:space="preserve">- другое (укажите </w:t>
      </w:r>
      <w:proofErr w:type="gramStart"/>
      <w:r w:rsidRPr="001A2394">
        <w:rPr>
          <w:rFonts w:ascii="Times New Roman" w:hAnsi="Times New Roman"/>
          <w:sz w:val="28"/>
          <w:szCs w:val="28"/>
        </w:rPr>
        <w:t>что)_</w:t>
      </w:r>
      <w:proofErr w:type="gramEnd"/>
      <w:r w:rsidRPr="001A2394">
        <w:rPr>
          <w:rFonts w:ascii="Times New Roman" w:hAnsi="Times New Roman"/>
          <w:sz w:val="28"/>
          <w:szCs w:val="28"/>
        </w:rPr>
        <w:t>____________________</w:t>
      </w:r>
      <w:r w:rsidRPr="001A2394">
        <w:rPr>
          <w:rFonts w:ascii="Times New Roman" w:hAnsi="Times New Roman"/>
          <w:sz w:val="28"/>
          <w:szCs w:val="28"/>
        </w:rPr>
        <w:tab/>
      </w:r>
    </w:p>
    <w:p w:rsidR="00910228" w:rsidRPr="00713037" w:rsidRDefault="00910228" w:rsidP="00910228">
      <w:pPr>
        <w:rPr>
          <w:rFonts w:ascii="Times New Roman" w:hAnsi="Times New Roman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10228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  <w:r w:rsidRPr="00713037">
        <w:rPr>
          <w:b/>
          <w:sz w:val="32"/>
          <w:szCs w:val="32"/>
        </w:rPr>
        <w:lastRenderedPageBreak/>
        <w:t>Анкета для родителей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b/>
          <w:sz w:val="32"/>
          <w:szCs w:val="32"/>
        </w:rPr>
      </w:pPr>
    </w:p>
    <w:p w:rsidR="00910228" w:rsidRPr="00713037" w:rsidRDefault="00910228" w:rsidP="009102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1.  Сколько раз в день питается Ваш ребенок? (Два, три, четыре, пять и более.)</w:t>
      </w:r>
    </w:p>
    <w:p w:rsidR="00910228" w:rsidRPr="00713037" w:rsidRDefault="00910228" w:rsidP="009102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2.  Завтракает ли Ваш ребенок? (Да, чет.)</w:t>
      </w:r>
    </w:p>
    <w:p w:rsidR="00910228" w:rsidRPr="00713037" w:rsidRDefault="00910228" w:rsidP="009102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3.  Когда ужинает Ваш ребенок? (Перед сном, за один час до сна, за два часа до </w:t>
      </w:r>
    </w:p>
    <w:p w:rsidR="00910228" w:rsidRPr="00713037" w:rsidRDefault="00910228" w:rsidP="009102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      сна, не ужинает.)</w:t>
      </w:r>
    </w:p>
    <w:p w:rsidR="00910228" w:rsidRPr="00713037" w:rsidRDefault="00910228" w:rsidP="009102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4. Часто ли ест Ваш ребенок: (Да, нет — напротив каждого вида пищи.)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каши;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яйца;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молочную пищу;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конфеты;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соленья;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жирную и жареную пищу;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белый хлеб, булочки, пироги, печенье?</w:t>
      </w:r>
    </w:p>
    <w:p w:rsidR="00910228" w:rsidRPr="00713037" w:rsidRDefault="00910228" w:rsidP="009102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5.  Сколько раз в день Ваш ребенок употребляет молоко, йогурт, </w:t>
      </w:r>
      <w:proofErr w:type="gramStart"/>
      <w:r w:rsidRPr="00713037">
        <w:rPr>
          <w:sz w:val="28"/>
          <w:szCs w:val="28"/>
        </w:rPr>
        <w:t>кефир?_</w:t>
      </w:r>
      <w:proofErr w:type="gramEnd"/>
      <w:r w:rsidRPr="00713037">
        <w:rPr>
          <w:sz w:val="28"/>
          <w:szCs w:val="28"/>
        </w:rPr>
        <w:t>___</w:t>
      </w:r>
    </w:p>
    <w:p w:rsidR="00910228" w:rsidRPr="00713037" w:rsidRDefault="00910228" w:rsidP="009102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6.  Сколько видов свежих овощей и фруктов съедает Ваш ребенок за один день? </w:t>
      </w:r>
    </w:p>
    <w:p w:rsidR="00910228" w:rsidRPr="00713037" w:rsidRDefault="00910228" w:rsidP="009102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        ________________</w:t>
      </w:r>
    </w:p>
    <w:p w:rsidR="00910228" w:rsidRPr="00713037" w:rsidRDefault="00910228" w:rsidP="0091022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 xml:space="preserve">7.    Часто ли пьет Ваш </w:t>
      </w:r>
      <w:proofErr w:type="gramStart"/>
      <w:r w:rsidRPr="00713037">
        <w:rPr>
          <w:sz w:val="28"/>
          <w:szCs w:val="28"/>
        </w:rPr>
        <w:t>ребенок:  (</w:t>
      </w:r>
      <w:proofErr w:type="gramEnd"/>
      <w:r w:rsidRPr="00713037">
        <w:rPr>
          <w:sz w:val="28"/>
          <w:szCs w:val="28"/>
        </w:rPr>
        <w:t>Да, нет — напротив каждого вида пищи.)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газированные напитки;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соки;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молоко или кефир;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воду;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минеральную воду;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чай;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proofErr w:type="gramStart"/>
      <w:r w:rsidRPr="00713037">
        <w:rPr>
          <w:sz w:val="28"/>
          <w:szCs w:val="28"/>
        </w:rPr>
        <w:t>•  кофе</w:t>
      </w:r>
      <w:proofErr w:type="gramEnd"/>
      <w:r w:rsidRPr="00713037">
        <w:rPr>
          <w:sz w:val="28"/>
          <w:szCs w:val="28"/>
        </w:rPr>
        <w:t>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компот;</w:t>
      </w:r>
    </w:p>
    <w:p w:rsidR="00910228" w:rsidRPr="00713037" w:rsidRDefault="00910228" w:rsidP="00910228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13037">
        <w:rPr>
          <w:sz w:val="28"/>
          <w:szCs w:val="28"/>
        </w:rPr>
        <w:t>•   настой из трав?</w:t>
      </w:r>
    </w:p>
    <w:p w:rsidR="00910228" w:rsidRPr="00713037" w:rsidRDefault="00910228" w:rsidP="00910228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8. Считаете ли Вы, что </w:t>
      </w:r>
      <w:proofErr w:type="gramStart"/>
      <w:r w:rsidRPr="00713037">
        <w:rPr>
          <w:sz w:val="28"/>
          <w:szCs w:val="28"/>
        </w:rPr>
        <w:t>пища,  которую</w:t>
      </w:r>
      <w:proofErr w:type="gramEnd"/>
      <w:r w:rsidRPr="00713037">
        <w:rPr>
          <w:sz w:val="28"/>
          <w:szCs w:val="28"/>
        </w:rPr>
        <w:t xml:space="preserve"> употребляет Ваш ребенок, разнообразна, </w:t>
      </w:r>
    </w:p>
    <w:p w:rsidR="00910228" w:rsidRPr="00713037" w:rsidRDefault="00910228" w:rsidP="00910228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    богата белками, углеводами, минеральными веществами, витаминами, полезна </w:t>
      </w:r>
    </w:p>
    <w:p w:rsidR="00910228" w:rsidRPr="00713037" w:rsidRDefault="00910228" w:rsidP="00910228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    для здоровья? (Да, нет.) </w:t>
      </w:r>
    </w:p>
    <w:p w:rsidR="00910228" w:rsidRPr="00713037" w:rsidRDefault="00910228" w:rsidP="00910228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9. Каков, по Вашему мнению, вес Вашего ребенка? (Нормальный,  </w:t>
      </w:r>
    </w:p>
    <w:p w:rsidR="00910228" w:rsidRPr="00713037" w:rsidRDefault="00910228" w:rsidP="00910228">
      <w:pPr>
        <w:pStyle w:val="a3"/>
        <w:spacing w:before="0" w:beforeAutospacing="0" w:after="0" w:afterAutospacing="0"/>
        <w:rPr>
          <w:sz w:val="28"/>
          <w:szCs w:val="28"/>
        </w:rPr>
      </w:pPr>
      <w:r w:rsidRPr="00713037">
        <w:rPr>
          <w:sz w:val="28"/>
          <w:szCs w:val="28"/>
        </w:rPr>
        <w:t xml:space="preserve">   </w:t>
      </w:r>
      <w:proofErr w:type="gramStart"/>
      <w:r w:rsidRPr="00713037">
        <w:rPr>
          <w:sz w:val="28"/>
          <w:szCs w:val="28"/>
        </w:rPr>
        <w:t>недостаточный,  избыточный</w:t>
      </w:r>
      <w:proofErr w:type="gramEnd"/>
      <w:r w:rsidRPr="00713037">
        <w:rPr>
          <w:sz w:val="28"/>
          <w:szCs w:val="28"/>
        </w:rPr>
        <w:t>.)</w:t>
      </w:r>
    </w:p>
    <w:p w:rsidR="00910228" w:rsidRDefault="00910228" w:rsidP="00910228">
      <w:pPr>
        <w:spacing w:before="100" w:beforeAutospacing="1" w:after="100" w:afterAutospacing="1"/>
        <w:rPr>
          <w:rFonts w:ascii="Times New Roman" w:hAnsi="Times New Roman"/>
          <w:sz w:val="28"/>
          <w:szCs w:val="28"/>
          <w:lang w:eastAsia="ru-RU"/>
        </w:rPr>
      </w:pPr>
    </w:p>
    <w:p w:rsidR="00910228" w:rsidRDefault="00910228" w:rsidP="00910228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910228" w:rsidRDefault="00910228" w:rsidP="00910228"/>
    <w:p w:rsidR="00C167CB" w:rsidRDefault="00910228">
      <w:bookmarkStart w:id="0" w:name="_GoBack"/>
      <w:bookmarkEnd w:id="0"/>
    </w:p>
    <w:sectPr w:rsidR="00C167CB" w:rsidSect="00BA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28"/>
    <w:rsid w:val="00910228"/>
    <w:rsid w:val="00DC0AC8"/>
    <w:rsid w:val="00E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84840-0257-47FE-B99C-12BAA17B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228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0228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комп-учитель</dc:creator>
  <cp:keywords/>
  <dc:description/>
  <cp:lastModifiedBy>комп-учитель</cp:lastModifiedBy>
  <cp:revision>1</cp:revision>
  <dcterms:created xsi:type="dcterms:W3CDTF">2021-04-29T06:11:00Z</dcterms:created>
  <dcterms:modified xsi:type="dcterms:W3CDTF">2021-04-29T06:12:00Z</dcterms:modified>
</cp:coreProperties>
</file>